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9FE8" w14:textId="77777777" w:rsidR="006A4F9A" w:rsidRDefault="00000000">
      <w:pPr>
        <w:spacing w:before="240"/>
        <w:jc w:val="left"/>
        <w:rPr>
          <w:rFonts w:ascii="黑体" w:eastAsia="黑体" w:hAnsi="黑体" w:cs="黑体" w:hint="eastAsia"/>
          <w:b/>
          <w:bCs/>
          <w:spacing w:val="-27"/>
          <w:sz w:val="32"/>
        </w:rPr>
      </w:pPr>
      <w:r>
        <w:rPr>
          <w:rFonts w:ascii="黑体" w:eastAsia="黑体" w:hAnsi="黑体" w:cs="黑体" w:hint="eastAsia"/>
          <w:b/>
          <w:bCs/>
          <w:spacing w:val="-27"/>
          <w:sz w:val="32"/>
        </w:rPr>
        <w:t>附件1</w:t>
      </w:r>
    </w:p>
    <w:p w14:paraId="230C85D6" w14:textId="77777777" w:rsidR="006A4F9A" w:rsidRDefault="00000000">
      <w:pPr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江苏第二师范学院“铸牢中华民族共同体</w:t>
      </w:r>
    </w:p>
    <w:p w14:paraId="327734A4" w14:textId="77777777" w:rsidR="006A4F9A" w:rsidRDefault="00000000">
      <w:pPr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意识·高校在行动</w:t>
      </w:r>
      <w:proofErr w:type="gramStart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”微信推文</w:t>
      </w:r>
      <w:proofErr w:type="gramEnd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征集报名表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065"/>
        <w:gridCol w:w="1286"/>
        <w:gridCol w:w="1619"/>
        <w:gridCol w:w="982"/>
        <w:gridCol w:w="1559"/>
      </w:tblGrid>
      <w:tr w:rsidR="006A4F9A" w14:paraId="2E30829B" w14:textId="77777777">
        <w:trPr>
          <w:trHeight w:val="567"/>
        </w:trPr>
        <w:tc>
          <w:tcPr>
            <w:tcW w:w="1074" w:type="pct"/>
          </w:tcPr>
          <w:p w14:paraId="222B3F83" w14:textId="77777777" w:rsidR="006A4F9A" w:rsidRDefault="00000000">
            <w:pPr>
              <w:pStyle w:val="TableParagraph"/>
              <w:spacing w:before="112"/>
              <w:ind w:left="8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报送学校</w:t>
            </w:r>
          </w:p>
        </w:tc>
        <w:tc>
          <w:tcPr>
            <w:tcW w:w="1417" w:type="pct"/>
            <w:gridSpan w:val="2"/>
          </w:tcPr>
          <w:p w14:paraId="70304673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976" w:type="pct"/>
          </w:tcPr>
          <w:p w14:paraId="070B9D05" w14:textId="77777777" w:rsidR="006A4F9A" w:rsidRDefault="00000000">
            <w:pPr>
              <w:pStyle w:val="TableParagraph"/>
              <w:spacing w:before="112"/>
              <w:ind w:left="5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作品名称</w:t>
            </w:r>
          </w:p>
        </w:tc>
        <w:tc>
          <w:tcPr>
            <w:tcW w:w="1531" w:type="pct"/>
            <w:gridSpan w:val="2"/>
          </w:tcPr>
          <w:p w14:paraId="63938A60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6A4F9A" w14:paraId="57BD1E4C" w14:textId="77777777">
        <w:trPr>
          <w:trHeight w:val="567"/>
        </w:trPr>
        <w:tc>
          <w:tcPr>
            <w:tcW w:w="1074" w:type="pct"/>
          </w:tcPr>
          <w:p w14:paraId="160F4635" w14:textId="77777777" w:rsidR="006A4F9A" w:rsidRDefault="00000000">
            <w:pPr>
              <w:pStyle w:val="TableParagraph"/>
              <w:spacing w:before="111"/>
              <w:ind w:left="8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作品链接</w:t>
            </w:r>
          </w:p>
        </w:tc>
        <w:tc>
          <w:tcPr>
            <w:tcW w:w="3925" w:type="pct"/>
            <w:gridSpan w:val="5"/>
          </w:tcPr>
          <w:p w14:paraId="6305272F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6A4F9A" w14:paraId="76D1B6AC" w14:textId="77777777">
        <w:trPr>
          <w:trHeight w:val="567"/>
        </w:trPr>
        <w:tc>
          <w:tcPr>
            <w:tcW w:w="1074" w:type="pct"/>
          </w:tcPr>
          <w:p w14:paraId="0D403CDA" w14:textId="77777777" w:rsidR="006A4F9A" w:rsidRDefault="00000000">
            <w:pPr>
              <w:pStyle w:val="TableParagraph"/>
              <w:spacing w:before="111"/>
              <w:ind w:left="8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</w:rPr>
              <w:t xml:space="preserve">指导教师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1</w:t>
            </w:r>
          </w:p>
        </w:tc>
        <w:tc>
          <w:tcPr>
            <w:tcW w:w="1417" w:type="pct"/>
            <w:gridSpan w:val="2"/>
          </w:tcPr>
          <w:p w14:paraId="746B389B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976" w:type="pct"/>
          </w:tcPr>
          <w:p w14:paraId="5067821A" w14:textId="77777777" w:rsidR="006A4F9A" w:rsidRDefault="00000000">
            <w:pPr>
              <w:pStyle w:val="TableParagraph"/>
              <w:spacing w:before="111"/>
              <w:ind w:left="5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联系方式</w:t>
            </w:r>
          </w:p>
        </w:tc>
        <w:tc>
          <w:tcPr>
            <w:tcW w:w="1531" w:type="pct"/>
            <w:gridSpan w:val="2"/>
          </w:tcPr>
          <w:p w14:paraId="2DF6F996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6A4F9A" w14:paraId="72090131" w14:textId="77777777">
        <w:trPr>
          <w:trHeight w:val="565"/>
        </w:trPr>
        <w:tc>
          <w:tcPr>
            <w:tcW w:w="1074" w:type="pct"/>
          </w:tcPr>
          <w:p w14:paraId="6659D3C0" w14:textId="77777777" w:rsidR="006A4F9A" w:rsidRDefault="00000000">
            <w:pPr>
              <w:pStyle w:val="TableParagraph"/>
              <w:spacing w:before="111"/>
              <w:ind w:left="8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</w:rPr>
              <w:t xml:space="preserve">指导教师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2</w:t>
            </w:r>
          </w:p>
        </w:tc>
        <w:tc>
          <w:tcPr>
            <w:tcW w:w="1417" w:type="pct"/>
            <w:gridSpan w:val="2"/>
          </w:tcPr>
          <w:p w14:paraId="1F1D62EA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976" w:type="pct"/>
          </w:tcPr>
          <w:p w14:paraId="45686FA4" w14:textId="77777777" w:rsidR="006A4F9A" w:rsidRDefault="00000000">
            <w:pPr>
              <w:pStyle w:val="TableParagraph"/>
              <w:spacing w:before="111"/>
              <w:ind w:left="5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联系方式</w:t>
            </w:r>
          </w:p>
        </w:tc>
        <w:tc>
          <w:tcPr>
            <w:tcW w:w="1531" w:type="pct"/>
            <w:gridSpan w:val="2"/>
          </w:tcPr>
          <w:p w14:paraId="528FCF1A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6A4F9A" w14:paraId="02FA312D" w14:textId="77777777">
        <w:trPr>
          <w:trHeight w:val="567"/>
        </w:trPr>
        <w:tc>
          <w:tcPr>
            <w:tcW w:w="1074" w:type="pct"/>
          </w:tcPr>
          <w:p w14:paraId="5E7FB274" w14:textId="77777777" w:rsidR="006A4F9A" w:rsidRDefault="00000000">
            <w:pPr>
              <w:pStyle w:val="TableParagraph"/>
              <w:spacing w:before="112"/>
              <w:ind w:left="8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团队负责人</w:t>
            </w:r>
          </w:p>
        </w:tc>
        <w:tc>
          <w:tcPr>
            <w:tcW w:w="1417" w:type="pct"/>
            <w:gridSpan w:val="2"/>
          </w:tcPr>
          <w:p w14:paraId="63EDFD81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976" w:type="pct"/>
          </w:tcPr>
          <w:p w14:paraId="3C23373F" w14:textId="77777777" w:rsidR="006A4F9A" w:rsidRDefault="00000000">
            <w:pPr>
              <w:pStyle w:val="TableParagraph"/>
              <w:spacing w:before="112"/>
              <w:ind w:left="5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联系方式</w:t>
            </w:r>
          </w:p>
        </w:tc>
        <w:tc>
          <w:tcPr>
            <w:tcW w:w="1531" w:type="pct"/>
            <w:gridSpan w:val="2"/>
          </w:tcPr>
          <w:p w14:paraId="2E0B4F9E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6A4F9A" w14:paraId="6CC00A22" w14:textId="77777777">
        <w:trPr>
          <w:trHeight w:val="567"/>
        </w:trPr>
        <w:tc>
          <w:tcPr>
            <w:tcW w:w="1074" w:type="pct"/>
            <w:vMerge w:val="restart"/>
          </w:tcPr>
          <w:p w14:paraId="533D377B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6E8642FF" w14:textId="77777777" w:rsidR="006A4F9A" w:rsidRDefault="006A4F9A">
            <w:pPr>
              <w:pStyle w:val="TableParagraph"/>
              <w:spacing w:before="259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2FC53543" w14:textId="77777777" w:rsidR="006A4F9A" w:rsidRDefault="00000000">
            <w:pPr>
              <w:pStyle w:val="TableParagraph"/>
              <w:spacing w:before="1"/>
              <w:ind w:left="413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团队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lastRenderedPageBreak/>
              <w:t>成员</w:t>
            </w:r>
          </w:p>
        </w:tc>
        <w:tc>
          <w:tcPr>
            <w:tcW w:w="642" w:type="pct"/>
          </w:tcPr>
          <w:p w14:paraId="3B99124C" w14:textId="77777777" w:rsidR="006A4F9A" w:rsidRDefault="00000000">
            <w:pPr>
              <w:pStyle w:val="TableParagraph"/>
              <w:spacing w:before="112"/>
              <w:ind w:left="300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8"/>
              </w:rPr>
              <w:lastRenderedPageBreak/>
              <w:t>姓名</w:t>
            </w:r>
          </w:p>
        </w:tc>
        <w:tc>
          <w:tcPr>
            <w:tcW w:w="774" w:type="pct"/>
          </w:tcPr>
          <w:p w14:paraId="7A5FC7F8" w14:textId="77777777" w:rsidR="006A4F9A" w:rsidRDefault="00000000">
            <w:pPr>
              <w:pStyle w:val="TableParagraph"/>
              <w:spacing w:before="112"/>
              <w:ind w:left="420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8"/>
              </w:rPr>
              <w:t>学院</w:t>
            </w:r>
          </w:p>
        </w:tc>
        <w:tc>
          <w:tcPr>
            <w:tcW w:w="1568" w:type="pct"/>
            <w:gridSpan w:val="2"/>
          </w:tcPr>
          <w:p w14:paraId="4787778B" w14:textId="77777777" w:rsidR="006A4F9A" w:rsidRDefault="00000000">
            <w:pPr>
              <w:pStyle w:val="TableParagraph"/>
              <w:spacing w:before="112"/>
              <w:ind w:left="720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年级、专业</w:t>
            </w:r>
          </w:p>
        </w:tc>
        <w:tc>
          <w:tcPr>
            <w:tcW w:w="939" w:type="pct"/>
          </w:tcPr>
          <w:p w14:paraId="3301F27A" w14:textId="77777777" w:rsidR="006A4F9A" w:rsidRDefault="00000000">
            <w:pPr>
              <w:pStyle w:val="TableParagraph"/>
              <w:spacing w:before="112"/>
              <w:ind w:left="289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联系方式</w:t>
            </w:r>
          </w:p>
        </w:tc>
      </w:tr>
      <w:tr w:rsidR="006A4F9A" w14:paraId="5D331B72" w14:textId="77777777">
        <w:trPr>
          <w:trHeight w:val="567"/>
        </w:trPr>
        <w:tc>
          <w:tcPr>
            <w:tcW w:w="1074" w:type="pct"/>
            <w:vMerge/>
            <w:tcBorders>
              <w:top w:val="nil"/>
            </w:tcBorders>
          </w:tcPr>
          <w:p w14:paraId="1E51B610" w14:textId="77777777" w:rsidR="006A4F9A" w:rsidRDefault="006A4F9A">
            <w:pPr>
              <w:rPr>
                <w:rFonts w:ascii="仿宋_GB2312" w:eastAsia="仿宋_GB2312" w:hAnsi="仿宋_GB2312" w:cs="仿宋_GB2312" w:hint="eastAsia"/>
                <w:sz w:val="2"/>
                <w:szCs w:val="2"/>
              </w:rPr>
            </w:pPr>
          </w:p>
        </w:tc>
        <w:tc>
          <w:tcPr>
            <w:tcW w:w="642" w:type="pct"/>
          </w:tcPr>
          <w:p w14:paraId="3FC23318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774" w:type="pct"/>
          </w:tcPr>
          <w:p w14:paraId="182EEACD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568" w:type="pct"/>
            <w:gridSpan w:val="2"/>
          </w:tcPr>
          <w:p w14:paraId="5AF26E19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939" w:type="pct"/>
          </w:tcPr>
          <w:p w14:paraId="217694B1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6A4F9A" w14:paraId="047BBDD9" w14:textId="77777777">
        <w:trPr>
          <w:trHeight w:val="567"/>
        </w:trPr>
        <w:tc>
          <w:tcPr>
            <w:tcW w:w="1074" w:type="pct"/>
            <w:vMerge/>
            <w:tcBorders>
              <w:top w:val="nil"/>
            </w:tcBorders>
          </w:tcPr>
          <w:p w14:paraId="0CB0D9C1" w14:textId="77777777" w:rsidR="006A4F9A" w:rsidRDefault="006A4F9A">
            <w:pPr>
              <w:rPr>
                <w:rFonts w:ascii="仿宋_GB2312" w:eastAsia="仿宋_GB2312" w:hAnsi="仿宋_GB2312" w:cs="仿宋_GB2312" w:hint="eastAsia"/>
                <w:sz w:val="2"/>
                <w:szCs w:val="2"/>
              </w:rPr>
            </w:pPr>
          </w:p>
        </w:tc>
        <w:tc>
          <w:tcPr>
            <w:tcW w:w="642" w:type="pct"/>
          </w:tcPr>
          <w:p w14:paraId="779E85D2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774" w:type="pct"/>
          </w:tcPr>
          <w:p w14:paraId="1780B8C9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568" w:type="pct"/>
            <w:gridSpan w:val="2"/>
          </w:tcPr>
          <w:p w14:paraId="403DB549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939" w:type="pct"/>
          </w:tcPr>
          <w:p w14:paraId="1A608930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6A4F9A" w14:paraId="3819490E" w14:textId="77777777">
        <w:trPr>
          <w:trHeight w:val="567"/>
        </w:trPr>
        <w:tc>
          <w:tcPr>
            <w:tcW w:w="1074" w:type="pct"/>
            <w:vMerge/>
            <w:tcBorders>
              <w:top w:val="nil"/>
            </w:tcBorders>
          </w:tcPr>
          <w:p w14:paraId="1A2EE548" w14:textId="77777777" w:rsidR="006A4F9A" w:rsidRDefault="006A4F9A">
            <w:pPr>
              <w:rPr>
                <w:rFonts w:ascii="仿宋_GB2312" w:eastAsia="仿宋_GB2312" w:hAnsi="仿宋_GB2312" w:cs="仿宋_GB2312" w:hint="eastAsia"/>
                <w:sz w:val="2"/>
                <w:szCs w:val="2"/>
              </w:rPr>
            </w:pPr>
          </w:p>
        </w:tc>
        <w:tc>
          <w:tcPr>
            <w:tcW w:w="642" w:type="pct"/>
          </w:tcPr>
          <w:p w14:paraId="141EBE85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774" w:type="pct"/>
          </w:tcPr>
          <w:p w14:paraId="7A7FB31A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568" w:type="pct"/>
            <w:gridSpan w:val="2"/>
          </w:tcPr>
          <w:p w14:paraId="1006F4E5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939" w:type="pct"/>
          </w:tcPr>
          <w:p w14:paraId="75ED9FD3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6A4F9A" w14:paraId="3C7333F9" w14:textId="77777777">
        <w:trPr>
          <w:trHeight w:val="2320"/>
        </w:trPr>
        <w:tc>
          <w:tcPr>
            <w:tcW w:w="1074" w:type="pct"/>
            <w:vAlign w:val="center"/>
          </w:tcPr>
          <w:p w14:paraId="3D146B0A" w14:textId="77777777" w:rsidR="006A4F9A" w:rsidRDefault="00000000">
            <w:pPr>
              <w:pStyle w:val="TableParagraph"/>
              <w:ind w:left="8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作品说明</w:t>
            </w:r>
          </w:p>
        </w:tc>
        <w:tc>
          <w:tcPr>
            <w:tcW w:w="3925" w:type="pct"/>
            <w:gridSpan w:val="5"/>
          </w:tcPr>
          <w:p w14:paraId="535B2703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6AF489C2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4255D85A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7259DEB7" w14:textId="77777777" w:rsidR="006A4F9A" w:rsidRDefault="006A4F9A">
            <w:pPr>
              <w:pStyle w:val="TableParagraph"/>
              <w:spacing w:before="138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7CC21381" w14:textId="77777777" w:rsidR="006A4F9A" w:rsidRDefault="00000000">
            <w:pPr>
              <w:pStyle w:val="TableParagraph"/>
              <w:ind w:left="8"/>
              <w:jc w:val="center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  <w:sz w:val="20"/>
              </w:rPr>
              <w:t>含创作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"/>
                <w:sz w:val="20"/>
              </w:rPr>
              <w:t>思路、融合特色、资料来源简介等，300</w:t>
            </w:r>
            <w:r>
              <w:rPr>
                <w:rFonts w:ascii="仿宋_GB2312" w:eastAsia="仿宋_GB2312" w:hAnsi="仿宋_GB2312" w:cs="仿宋_GB2312" w:hint="eastAsia"/>
                <w:spacing w:val="35"/>
                <w:sz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7"/>
                <w:sz w:val="20"/>
              </w:rPr>
              <w:t>字左右。</w:t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）</w:t>
            </w:r>
          </w:p>
        </w:tc>
      </w:tr>
      <w:tr w:rsidR="006A4F9A" w14:paraId="52B8D65D" w14:textId="77777777">
        <w:trPr>
          <w:trHeight w:val="2546"/>
        </w:trPr>
        <w:tc>
          <w:tcPr>
            <w:tcW w:w="1074" w:type="pct"/>
            <w:vAlign w:val="center"/>
          </w:tcPr>
          <w:p w14:paraId="2A9DB7E4" w14:textId="77777777" w:rsidR="006A4F9A" w:rsidRDefault="00000000">
            <w:pPr>
              <w:pStyle w:val="TableParagraph"/>
              <w:ind w:left="8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学校推荐意见</w:t>
            </w:r>
          </w:p>
        </w:tc>
        <w:tc>
          <w:tcPr>
            <w:tcW w:w="3925" w:type="pct"/>
            <w:gridSpan w:val="5"/>
          </w:tcPr>
          <w:p w14:paraId="7FA476E6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637243EC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31A4A401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14348A17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3EA25206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74317676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289A753E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4890A669" w14:textId="77777777" w:rsidR="006A4F9A" w:rsidRDefault="00000000">
            <w:pPr>
              <w:pStyle w:val="TableParagraph"/>
              <w:tabs>
                <w:tab w:val="left" w:pos="4606"/>
                <w:tab w:val="left" w:pos="5107"/>
              </w:tabs>
              <w:ind w:left="4106"/>
              <w:jc w:val="center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日</w:t>
            </w:r>
          </w:p>
          <w:p w14:paraId="704CF0A5" w14:textId="77777777" w:rsidR="006A4F9A" w:rsidRDefault="00000000">
            <w:pPr>
              <w:pStyle w:val="TableParagraph"/>
              <w:spacing w:before="104"/>
              <w:ind w:left="4106"/>
              <w:jc w:val="center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</w:rPr>
              <w:t>（加盖学校负责部门公章</w:t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）</w:t>
            </w:r>
          </w:p>
        </w:tc>
      </w:tr>
    </w:tbl>
    <w:p w14:paraId="18048155" w14:textId="77777777" w:rsidR="006A4F9A" w:rsidRDefault="006A4F9A">
      <w:pPr>
        <w:spacing w:line="560" w:lineRule="exact"/>
        <w:rPr>
          <w:rFonts w:ascii="Times New Roman" w:eastAsia="方正仿宋_GB2312" w:hAnsi="Times New Roman" w:cs="Times New Roman"/>
          <w:sz w:val="30"/>
          <w:szCs w:val="30"/>
        </w:rPr>
      </w:pPr>
    </w:p>
    <w:p w14:paraId="7FE261A8" w14:textId="77777777" w:rsidR="006A4F9A" w:rsidRDefault="00000000">
      <w:pPr>
        <w:spacing w:before="240"/>
        <w:jc w:val="left"/>
        <w:rPr>
          <w:rFonts w:ascii="黑体" w:eastAsia="黑体" w:hAnsi="黑体" w:cs="黑体" w:hint="eastAsia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pacing w:val="-27"/>
          <w:sz w:val="32"/>
        </w:rPr>
        <w:t>附件2</w:t>
      </w:r>
    </w:p>
    <w:p w14:paraId="2AC96AAF" w14:textId="77777777" w:rsidR="006A4F9A" w:rsidRDefault="00000000">
      <w:pPr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江苏第二师范学院“铸牢中华民族共同体意识·高校在行动”师生</w:t>
      </w:r>
      <w:proofErr w:type="gramStart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思政微课展示</w:t>
      </w:r>
      <w:proofErr w:type="gramEnd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推荐表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830"/>
        <w:gridCol w:w="839"/>
        <w:gridCol w:w="846"/>
        <w:gridCol w:w="863"/>
        <w:gridCol w:w="866"/>
        <w:gridCol w:w="1644"/>
        <w:gridCol w:w="1581"/>
      </w:tblGrid>
      <w:tr w:rsidR="006A4F9A" w14:paraId="689F79E1" w14:textId="77777777">
        <w:trPr>
          <w:trHeight w:val="567"/>
        </w:trPr>
        <w:tc>
          <w:tcPr>
            <w:tcW w:w="997" w:type="pct"/>
            <w:gridSpan w:val="2"/>
          </w:tcPr>
          <w:p w14:paraId="0C0E90C5" w14:textId="77777777" w:rsidR="006A4F9A" w:rsidRDefault="00000000">
            <w:pPr>
              <w:pStyle w:val="TableParagraph"/>
              <w:spacing w:before="112"/>
              <w:ind w:left="344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作品名称</w:t>
            </w:r>
          </w:p>
        </w:tc>
        <w:tc>
          <w:tcPr>
            <w:tcW w:w="4002" w:type="pct"/>
            <w:gridSpan w:val="6"/>
          </w:tcPr>
          <w:p w14:paraId="25D49D33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</w:tr>
      <w:tr w:rsidR="006A4F9A" w14:paraId="017F76B8" w14:textId="77777777">
        <w:trPr>
          <w:trHeight w:val="567"/>
        </w:trPr>
        <w:tc>
          <w:tcPr>
            <w:tcW w:w="497" w:type="pct"/>
            <w:tcBorders>
              <w:right w:val="nil"/>
            </w:tcBorders>
            <w:vAlign w:val="center"/>
          </w:tcPr>
          <w:p w14:paraId="49138A19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姓</w:t>
            </w:r>
          </w:p>
        </w:tc>
        <w:tc>
          <w:tcPr>
            <w:tcW w:w="499" w:type="pct"/>
            <w:tcBorders>
              <w:left w:val="nil"/>
            </w:tcBorders>
            <w:vAlign w:val="center"/>
          </w:tcPr>
          <w:p w14:paraId="0DA5C75D" w14:textId="77777777" w:rsidR="006A4F9A" w:rsidRDefault="00000000">
            <w:pPr>
              <w:pStyle w:val="TableParagraph"/>
              <w:spacing w:before="111"/>
              <w:ind w:left="144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名</w:t>
            </w:r>
          </w:p>
        </w:tc>
        <w:tc>
          <w:tcPr>
            <w:tcW w:w="1016" w:type="pct"/>
            <w:gridSpan w:val="2"/>
            <w:vAlign w:val="center"/>
          </w:tcPr>
          <w:p w14:paraId="2BDDEBF1" w14:textId="77777777" w:rsidR="006A4F9A" w:rsidRDefault="006A4F9A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520" w:type="pct"/>
            <w:tcBorders>
              <w:right w:val="nil"/>
            </w:tcBorders>
            <w:vAlign w:val="center"/>
          </w:tcPr>
          <w:p w14:paraId="7BB13604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pacing w:val="-1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性</w:t>
            </w:r>
          </w:p>
        </w:tc>
        <w:tc>
          <w:tcPr>
            <w:tcW w:w="522" w:type="pct"/>
            <w:tcBorders>
              <w:left w:val="nil"/>
            </w:tcBorders>
            <w:vAlign w:val="center"/>
          </w:tcPr>
          <w:p w14:paraId="587243DE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pacing w:val="-1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别</w:t>
            </w:r>
          </w:p>
        </w:tc>
        <w:tc>
          <w:tcPr>
            <w:tcW w:w="991" w:type="pct"/>
            <w:vAlign w:val="center"/>
          </w:tcPr>
          <w:p w14:paraId="32A284C6" w14:textId="77777777" w:rsidR="006A4F9A" w:rsidRDefault="006A4F9A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1FCC73B4" w14:textId="77777777" w:rsidR="006A4F9A" w:rsidRDefault="00000000">
            <w:pPr>
              <w:pStyle w:val="TableParagraph"/>
              <w:ind w:left="453"/>
              <w:jc w:val="center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（照片</w:t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）</w:t>
            </w:r>
          </w:p>
        </w:tc>
      </w:tr>
      <w:tr w:rsidR="006A4F9A" w14:paraId="2744D6BC" w14:textId="77777777">
        <w:trPr>
          <w:trHeight w:val="567"/>
        </w:trPr>
        <w:tc>
          <w:tcPr>
            <w:tcW w:w="497" w:type="pct"/>
            <w:tcBorders>
              <w:right w:val="nil"/>
            </w:tcBorders>
            <w:vAlign w:val="center"/>
          </w:tcPr>
          <w:p w14:paraId="11FA1869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民</w:t>
            </w:r>
          </w:p>
        </w:tc>
        <w:tc>
          <w:tcPr>
            <w:tcW w:w="499" w:type="pct"/>
            <w:tcBorders>
              <w:left w:val="nil"/>
            </w:tcBorders>
            <w:vAlign w:val="center"/>
          </w:tcPr>
          <w:p w14:paraId="42872406" w14:textId="77777777" w:rsidR="006A4F9A" w:rsidRDefault="00000000">
            <w:pPr>
              <w:pStyle w:val="TableParagraph"/>
              <w:spacing w:before="111"/>
              <w:ind w:left="144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族</w:t>
            </w:r>
          </w:p>
        </w:tc>
        <w:tc>
          <w:tcPr>
            <w:tcW w:w="1016" w:type="pct"/>
            <w:gridSpan w:val="2"/>
            <w:vAlign w:val="center"/>
          </w:tcPr>
          <w:p w14:paraId="557DE224" w14:textId="77777777" w:rsidR="006A4F9A" w:rsidRDefault="006A4F9A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1042" w:type="pct"/>
            <w:gridSpan w:val="2"/>
            <w:vAlign w:val="center"/>
          </w:tcPr>
          <w:p w14:paraId="59596D12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pacing w:val="-1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出生年月</w:t>
            </w:r>
          </w:p>
        </w:tc>
        <w:tc>
          <w:tcPr>
            <w:tcW w:w="991" w:type="pct"/>
            <w:vAlign w:val="center"/>
          </w:tcPr>
          <w:p w14:paraId="56BA3E41" w14:textId="77777777" w:rsidR="006A4F9A" w:rsidRDefault="006A4F9A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952" w:type="pct"/>
            <w:vMerge/>
            <w:tcBorders>
              <w:top w:val="nil"/>
            </w:tcBorders>
            <w:vAlign w:val="center"/>
          </w:tcPr>
          <w:p w14:paraId="41F320F9" w14:textId="77777777" w:rsidR="006A4F9A" w:rsidRDefault="006A4F9A">
            <w:pPr>
              <w:jc w:val="center"/>
              <w:rPr>
                <w:rFonts w:ascii="仿宋_GB2312" w:eastAsia="仿宋_GB2312" w:hAnsi="仿宋_GB2312" w:cs="仿宋_GB2312" w:hint="eastAsia"/>
                <w:sz w:val="2"/>
                <w:szCs w:val="2"/>
              </w:rPr>
            </w:pPr>
          </w:p>
        </w:tc>
      </w:tr>
      <w:tr w:rsidR="006A4F9A" w14:paraId="4B2C5AF3" w14:textId="77777777">
        <w:trPr>
          <w:trHeight w:val="565"/>
        </w:trPr>
        <w:tc>
          <w:tcPr>
            <w:tcW w:w="497" w:type="pct"/>
            <w:tcBorders>
              <w:right w:val="nil"/>
            </w:tcBorders>
            <w:vAlign w:val="center"/>
          </w:tcPr>
          <w:p w14:paraId="16EEC1D1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学</w:t>
            </w:r>
          </w:p>
        </w:tc>
        <w:tc>
          <w:tcPr>
            <w:tcW w:w="499" w:type="pct"/>
            <w:tcBorders>
              <w:left w:val="nil"/>
            </w:tcBorders>
            <w:vAlign w:val="center"/>
          </w:tcPr>
          <w:p w14:paraId="608E2865" w14:textId="77777777" w:rsidR="006A4F9A" w:rsidRDefault="00000000">
            <w:pPr>
              <w:pStyle w:val="TableParagraph"/>
              <w:spacing w:before="111"/>
              <w:ind w:left="144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校</w:t>
            </w:r>
          </w:p>
        </w:tc>
        <w:tc>
          <w:tcPr>
            <w:tcW w:w="1016" w:type="pct"/>
            <w:gridSpan w:val="2"/>
            <w:vAlign w:val="center"/>
          </w:tcPr>
          <w:p w14:paraId="48B090BE" w14:textId="77777777" w:rsidR="006A4F9A" w:rsidRDefault="006A4F9A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1042" w:type="pct"/>
            <w:gridSpan w:val="2"/>
            <w:vAlign w:val="center"/>
          </w:tcPr>
          <w:p w14:paraId="38ADB200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pacing w:val="-1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政治面貌</w:t>
            </w:r>
          </w:p>
        </w:tc>
        <w:tc>
          <w:tcPr>
            <w:tcW w:w="991" w:type="pct"/>
            <w:vAlign w:val="center"/>
          </w:tcPr>
          <w:p w14:paraId="7A926FD4" w14:textId="77777777" w:rsidR="006A4F9A" w:rsidRDefault="006A4F9A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952" w:type="pct"/>
            <w:vMerge/>
            <w:tcBorders>
              <w:top w:val="nil"/>
            </w:tcBorders>
          </w:tcPr>
          <w:p w14:paraId="5ED9234E" w14:textId="77777777" w:rsidR="006A4F9A" w:rsidRDefault="006A4F9A">
            <w:pPr>
              <w:rPr>
                <w:rFonts w:ascii="仿宋_GB2312" w:eastAsia="仿宋_GB2312" w:hAnsi="仿宋_GB2312" w:cs="仿宋_GB2312" w:hint="eastAsia"/>
                <w:sz w:val="2"/>
                <w:szCs w:val="2"/>
              </w:rPr>
            </w:pPr>
          </w:p>
        </w:tc>
      </w:tr>
      <w:tr w:rsidR="006A4F9A" w14:paraId="2CBDC716" w14:textId="77777777">
        <w:trPr>
          <w:trHeight w:val="567"/>
        </w:trPr>
        <w:tc>
          <w:tcPr>
            <w:tcW w:w="497" w:type="pct"/>
            <w:tcBorders>
              <w:right w:val="nil"/>
            </w:tcBorders>
            <w:vAlign w:val="center"/>
          </w:tcPr>
          <w:p w14:paraId="7FAA0087" w14:textId="77777777" w:rsidR="006A4F9A" w:rsidRDefault="00000000">
            <w:pPr>
              <w:pStyle w:val="TableParagraph"/>
              <w:spacing w:before="112"/>
              <w:ind w:right="134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lastRenderedPageBreak/>
              <w:t>职</w:t>
            </w:r>
          </w:p>
        </w:tc>
        <w:tc>
          <w:tcPr>
            <w:tcW w:w="499" w:type="pct"/>
            <w:tcBorders>
              <w:left w:val="nil"/>
            </w:tcBorders>
            <w:vAlign w:val="center"/>
          </w:tcPr>
          <w:p w14:paraId="37E33C98" w14:textId="77777777" w:rsidR="006A4F9A" w:rsidRDefault="00000000">
            <w:pPr>
              <w:pStyle w:val="TableParagraph"/>
              <w:spacing w:before="112"/>
              <w:ind w:left="144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务</w:t>
            </w:r>
            <w:proofErr w:type="gramEnd"/>
          </w:p>
        </w:tc>
        <w:tc>
          <w:tcPr>
            <w:tcW w:w="1016" w:type="pct"/>
            <w:gridSpan w:val="2"/>
            <w:vAlign w:val="center"/>
          </w:tcPr>
          <w:p w14:paraId="23986F4F" w14:textId="77777777" w:rsidR="006A4F9A" w:rsidRDefault="006A4F9A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520" w:type="pct"/>
            <w:tcBorders>
              <w:right w:val="nil"/>
            </w:tcBorders>
            <w:vAlign w:val="center"/>
          </w:tcPr>
          <w:p w14:paraId="29F2E63E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pacing w:val="-1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学</w:t>
            </w:r>
          </w:p>
        </w:tc>
        <w:tc>
          <w:tcPr>
            <w:tcW w:w="522" w:type="pct"/>
            <w:tcBorders>
              <w:left w:val="nil"/>
            </w:tcBorders>
            <w:vAlign w:val="center"/>
          </w:tcPr>
          <w:p w14:paraId="6677A95E" w14:textId="77777777" w:rsidR="006A4F9A" w:rsidRDefault="00000000">
            <w:pPr>
              <w:pStyle w:val="TableParagraph"/>
              <w:spacing w:before="111"/>
              <w:ind w:right="134"/>
              <w:jc w:val="center"/>
              <w:rPr>
                <w:rFonts w:ascii="仿宋_GB2312" w:eastAsia="仿宋_GB2312" w:hAnsi="仿宋_GB2312" w:cs="仿宋_GB2312" w:hint="eastAsia"/>
                <w:spacing w:val="-1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历</w:t>
            </w:r>
          </w:p>
        </w:tc>
        <w:tc>
          <w:tcPr>
            <w:tcW w:w="991" w:type="pct"/>
            <w:vAlign w:val="center"/>
          </w:tcPr>
          <w:p w14:paraId="17A97AFB" w14:textId="77777777" w:rsidR="006A4F9A" w:rsidRDefault="006A4F9A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952" w:type="pct"/>
            <w:vMerge/>
            <w:tcBorders>
              <w:top w:val="nil"/>
            </w:tcBorders>
          </w:tcPr>
          <w:p w14:paraId="5BDF9E03" w14:textId="77777777" w:rsidR="006A4F9A" w:rsidRDefault="006A4F9A">
            <w:pPr>
              <w:rPr>
                <w:rFonts w:ascii="仿宋_GB2312" w:eastAsia="仿宋_GB2312" w:hAnsi="仿宋_GB2312" w:cs="仿宋_GB2312" w:hint="eastAsia"/>
                <w:sz w:val="2"/>
                <w:szCs w:val="2"/>
              </w:rPr>
            </w:pPr>
          </w:p>
        </w:tc>
      </w:tr>
      <w:tr w:rsidR="006A4F9A" w14:paraId="3799B12D" w14:textId="77777777">
        <w:trPr>
          <w:trHeight w:val="567"/>
        </w:trPr>
        <w:tc>
          <w:tcPr>
            <w:tcW w:w="997" w:type="pct"/>
            <w:gridSpan w:val="2"/>
            <w:vMerge w:val="restart"/>
            <w:vAlign w:val="center"/>
          </w:tcPr>
          <w:p w14:paraId="078B6359" w14:textId="77777777" w:rsidR="006A4F9A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联系方式</w:t>
            </w:r>
          </w:p>
        </w:tc>
        <w:tc>
          <w:tcPr>
            <w:tcW w:w="506" w:type="pct"/>
            <w:tcBorders>
              <w:right w:val="nil"/>
            </w:tcBorders>
          </w:tcPr>
          <w:p w14:paraId="096F0455" w14:textId="77777777" w:rsidR="006A4F9A" w:rsidRDefault="00000000">
            <w:pPr>
              <w:pStyle w:val="TableParagraph"/>
              <w:spacing w:before="112"/>
              <w:ind w:left="83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手</w:t>
            </w:r>
          </w:p>
        </w:tc>
        <w:tc>
          <w:tcPr>
            <w:tcW w:w="509" w:type="pct"/>
            <w:tcBorders>
              <w:left w:val="nil"/>
            </w:tcBorders>
          </w:tcPr>
          <w:p w14:paraId="0305F0CC" w14:textId="77777777" w:rsidR="006A4F9A" w:rsidRDefault="00000000">
            <w:pPr>
              <w:pStyle w:val="TableParagraph"/>
              <w:spacing w:before="112"/>
              <w:ind w:right="72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机</w:t>
            </w:r>
          </w:p>
        </w:tc>
        <w:tc>
          <w:tcPr>
            <w:tcW w:w="2986" w:type="pct"/>
            <w:gridSpan w:val="4"/>
          </w:tcPr>
          <w:p w14:paraId="15F37344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</w:tr>
      <w:tr w:rsidR="006A4F9A" w14:paraId="2C300D06" w14:textId="77777777">
        <w:trPr>
          <w:trHeight w:val="567"/>
        </w:trPr>
        <w:tc>
          <w:tcPr>
            <w:tcW w:w="997" w:type="pct"/>
            <w:gridSpan w:val="2"/>
            <w:vMerge/>
            <w:tcBorders>
              <w:top w:val="nil"/>
            </w:tcBorders>
          </w:tcPr>
          <w:p w14:paraId="1E2EE20B" w14:textId="77777777" w:rsidR="006A4F9A" w:rsidRDefault="006A4F9A">
            <w:pPr>
              <w:rPr>
                <w:rFonts w:ascii="仿宋_GB2312" w:eastAsia="仿宋_GB2312" w:hAnsi="仿宋_GB2312" w:cs="仿宋_GB2312" w:hint="eastAsia"/>
                <w:sz w:val="2"/>
                <w:szCs w:val="2"/>
              </w:rPr>
            </w:pPr>
          </w:p>
        </w:tc>
        <w:tc>
          <w:tcPr>
            <w:tcW w:w="1016" w:type="pct"/>
            <w:gridSpan w:val="2"/>
          </w:tcPr>
          <w:p w14:paraId="07A2798B" w14:textId="77777777" w:rsidR="006A4F9A" w:rsidRDefault="00000000">
            <w:pPr>
              <w:pStyle w:val="TableParagraph"/>
              <w:spacing w:before="112"/>
              <w:ind w:left="359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电子邮箱</w:t>
            </w:r>
          </w:p>
        </w:tc>
        <w:tc>
          <w:tcPr>
            <w:tcW w:w="2986" w:type="pct"/>
            <w:gridSpan w:val="4"/>
          </w:tcPr>
          <w:p w14:paraId="7F1D9026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</w:tr>
      <w:tr w:rsidR="006A4F9A" w14:paraId="069D62D8" w14:textId="77777777">
        <w:trPr>
          <w:trHeight w:val="567"/>
        </w:trPr>
        <w:tc>
          <w:tcPr>
            <w:tcW w:w="997" w:type="pct"/>
            <w:gridSpan w:val="2"/>
            <w:vMerge/>
            <w:tcBorders>
              <w:top w:val="nil"/>
            </w:tcBorders>
          </w:tcPr>
          <w:p w14:paraId="4A706589" w14:textId="77777777" w:rsidR="006A4F9A" w:rsidRDefault="006A4F9A">
            <w:pPr>
              <w:rPr>
                <w:rFonts w:ascii="仿宋_GB2312" w:eastAsia="仿宋_GB2312" w:hAnsi="仿宋_GB2312" w:cs="仿宋_GB2312" w:hint="eastAsia"/>
                <w:sz w:val="2"/>
                <w:szCs w:val="2"/>
              </w:rPr>
            </w:pPr>
          </w:p>
        </w:tc>
        <w:tc>
          <w:tcPr>
            <w:tcW w:w="506" w:type="pct"/>
            <w:tcBorders>
              <w:right w:val="nil"/>
            </w:tcBorders>
          </w:tcPr>
          <w:p w14:paraId="54F4281D" w14:textId="77777777" w:rsidR="006A4F9A" w:rsidRDefault="00000000">
            <w:pPr>
              <w:pStyle w:val="TableParagraph"/>
              <w:spacing w:before="111"/>
              <w:ind w:left="83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地</w:t>
            </w:r>
          </w:p>
        </w:tc>
        <w:tc>
          <w:tcPr>
            <w:tcW w:w="509" w:type="pct"/>
            <w:tcBorders>
              <w:left w:val="nil"/>
            </w:tcBorders>
          </w:tcPr>
          <w:p w14:paraId="35B3B73A" w14:textId="77777777" w:rsidR="006A4F9A" w:rsidRDefault="00000000">
            <w:pPr>
              <w:pStyle w:val="TableParagraph"/>
              <w:spacing w:before="111"/>
              <w:ind w:right="72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  <w:sz w:val="28"/>
              </w:rPr>
              <w:t>址</w:t>
            </w:r>
            <w:proofErr w:type="gramEnd"/>
          </w:p>
        </w:tc>
        <w:tc>
          <w:tcPr>
            <w:tcW w:w="2986" w:type="pct"/>
            <w:gridSpan w:val="4"/>
          </w:tcPr>
          <w:p w14:paraId="4A890BFA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</w:tr>
      <w:tr w:rsidR="006A4F9A" w14:paraId="4576474A" w14:textId="77777777">
        <w:trPr>
          <w:trHeight w:val="1728"/>
        </w:trPr>
        <w:tc>
          <w:tcPr>
            <w:tcW w:w="997" w:type="pct"/>
            <w:gridSpan w:val="2"/>
            <w:vAlign w:val="center"/>
          </w:tcPr>
          <w:p w14:paraId="5EE5B6F5" w14:textId="77777777" w:rsidR="006A4F9A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作品简介</w:t>
            </w:r>
          </w:p>
        </w:tc>
        <w:tc>
          <w:tcPr>
            <w:tcW w:w="4002" w:type="pct"/>
            <w:gridSpan w:val="6"/>
          </w:tcPr>
          <w:p w14:paraId="2DA8C194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3E1705CF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1446B523" w14:textId="77777777" w:rsidR="006A4F9A" w:rsidRDefault="006A4F9A">
            <w:pPr>
              <w:pStyle w:val="TableParagraph"/>
              <w:spacing w:before="113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779FB882" w14:textId="77777777" w:rsidR="006A4F9A" w:rsidRDefault="00000000">
            <w:pPr>
              <w:pStyle w:val="TableParagraph"/>
              <w:ind w:right="1"/>
              <w:jc w:val="center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（300</w:t>
            </w:r>
            <w:r>
              <w:rPr>
                <w:rFonts w:ascii="仿宋_GB2312" w:eastAsia="仿宋_GB2312" w:hAnsi="仿宋_GB2312" w:cs="仿宋_GB2312" w:hint="eastAsia"/>
                <w:spacing w:val="-5"/>
                <w:sz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）</w:t>
            </w:r>
          </w:p>
        </w:tc>
      </w:tr>
      <w:tr w:rsidR="006A4F9A" w14:paraId="69DA7A5D" w14:textId="77777777">
        <w:trPr>
          <w:trHeight w:val="1973"/>
        </w:trPr>
        <w:tc>
          <w:tcPr>
            <w:tcW w:w="997" w:type="pct"/>
            <w:gridSpan w:val="2"/>
            <w:vAlign w:val="center"/>
          </w:tcPr>
          <w:p w14:paraId="6599C9A8" w14:textId="77777777" w:rsidR="006A4F9A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本人签名</w:t>
            </w:r>
          </w:p>
        </w:tc>
        <w:tc>
          <w:tcPr>
            <w:tcW w:w="4002" w:type="pct"/>
            <w:gridSpan w:val="6"/>
          </w:tcPr>
          <w:p w14:paraId="57DA21D3" w14:textId="77777777" w:rsidR="006A4F9A" w:rsidRDefault="00000000">
            <w:pPr>
              <w:pStyle w:val="TableParagraph"/>
              <w:spacing w:before="175" w:line="336" w:lineRule="auto"/>
              <w:ind w:left="106" w:right="103" w:firstLine="399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</w:rPr>
              <w:t>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65075CA" w14:textId="77777777" w:rsidR="006A4F9A" w:rsidRDefault="00000000">
            <w:pPr>
              <w:pStyle w:val="TableParagraph"/>
              <w:spacing w:before="4"/>
              <w:ind w:left="5101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</w:rPr>
              <w:t>作者签名：</w:t>
            </w:r>
          </w:p>
          <w:p w14:paraId="37C3B3EE" w14:textId="77777777" w:rsidR="006A4F9A" w:rsidRDefault="00000000">
            <w:pPr>
              <w:pStyle w:val="TableParagraph"/>
              <w:spacing w:before="104"/>
              <w:ind w:left="5101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50"/>
                <w:w w:val="150"/>
                <w:sz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49"/>
                <w:w w:val="150"/>
                <w:sz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日</w:t>
            </w:r>
          </w:p>
        </w:tc>
      </w:tr>
      <w:tr w:rsidR="006A4F9A" w14:paraId="2954E010" w14:textId="77777777">
        <w:trPr>
          <w:trHeight w:val="1517"/>
        </w:trPr>
        <w:tc>
          <w:tcPr>
            <w:tcW w:w="997" w:type="pct"/>
            <w:gridSpan w:val="2"/>
            <w:vAlign w:val="center"/>
          </w:tcPr>
          <w:p w14:paraId="7D9537DE" w14:textId="77777777" w:rsidR="006A4F9A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推荐意见</w:t>
            </w:r>
          </w:p>
        </w:tc>
        <w:tc>
          <w:tcPr>
            <w:tcW w:w="4002" w:type="pct"/>
            <w:gridSpan w:val="6"/>
          </w:tcPr>
          <w:p w14:paraId="608D4A0A" w14:textId="77777777" w:rsidR="006A4F9A" w:rsidRDefault="006A4F9A">
            <w:pPr>
              <w:pStyle w:val="TableParagraph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275E4E5B" w14:textId="77777777" w:rsidR="006A4F9A" w:rsidRDefault="006A4F9A">
            <w:pPr>
              <w:pStyle w:val="TableParagraph"/>
              <w:spacing w:before="168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67F0C209" w14:textId="77777777" w:rsidR="006A4F9A" w:rsidRDefault="00000000">
            <w:pPr>
              <w:pStyle w:val="TableParagraph"/>
              <w:tabs>
                <w:tab w:val="left" w:pos="4734"/>
                <w:tab w:val="left" w:pos="5234"/>
              </w:tabs>
              <w:ind w:left="4234"/>
              <w:jc w:val="center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日</w:t>
            </w:r>
          </w:p>
          <w:p w14:paraId="1A50D054" w14:textId="77777777" w:rsidR="006A4F9A" w:rsidRDefault="00000000">
            <w:pPr>
              <w:pStyle w:val="TableParagraph"/>
              <w:spacing w:before="104"/>
              <w:ind w:left="4234"/>
              <w:jc w:val="center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</w:rPr>
              <w:t>（加盖学校负责部门公章</w:t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</w:rPr>
              <w:t>）</w:t>
            </w:r>
          </w:p>
        </w:tc>
      </w:tr>
    </w:tbl>
    <w:p w14:paraId="38248C78" w14:textId="77777777" w:rsidR="006A4F9A" w:rsidRDefault="006A4F9A">
      <w:pPr>
        <w:spacing w:line="560" w:lineRule="exact"/>
        <w:jc w:val="left"/>
        <w:rPr>
          <w:rFonts w:ascii="Times New Roman" w:eastAsia="方正仿宋_GB2312" w:hAnsi="Times New Roman" w:cs="Times New Roman"/>
          <w:sz w:val="32"/>
          <w:szCs w:val="32"/>
        </w:rPr>
      </w:pPr>
    </w:p>
    <w:sectPr w:rsidR="006A4F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4731" w14:textId="77777777" w:rsidR="001003CC" w:rsidRDefault="001003CC">
      <w:r>
        <w:separator/>
      </w:r>
    </w:p>
  </w:endnote>
  <w:endnote w:type="continuationSeparator" w:id="0">
    <w:p w14:paraId="0EF66750" w14:textId="77777777" w:rsidR="001003CC" w:rsidRDefault="0010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A806CB8-7E51-4A99-A115-87B7FF6F45F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DAE9B864-ED15-48B8-9EA4-DB1889ECB0FC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887F280E-BC2E-4540-849B-6390207BC5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F13E248-2CA8-4388-ADF2-961499E061B6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24EE" w14:textId="77777777" w:rsidR="006A4F9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B24260" wp14:editId="74A94E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9D30D" w14:textId="77777777" w:rsidR="006A4F9A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2426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E39D30D" w14:textId="77777777" w:rsidR="006A4F9A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6BAB" w14:textId="77777777" w:rsidR="001003CC" w:rsidRDefault="001003CC">
      <w:r>
        <w:separator/>
      </w:r>
    </w:p>
  </w:footnote>
  <w:footnote w:type="continuationSeparator" w:id="0">
    <w:p w14:paraId="096567D2" w14:textId="77777777" w:rsidR="001003CC" w:rsidRDefault="0010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ED7762"/>
    <w:rsid w:val="001003CC"/>
    <w:rsid w:val="00160C5A"/>
    <w:rsid w:val="005579BF"/>
    <w:rsid w:val="006A4F9A"/>
    <w:rsid w:val="00C54EFB"/>
    <w:rsid w:val="00D83010"/>
    <w:rsid w:val="00E811CC"/>
    <w:rsid w:val="01863274"/>
    <w:rsid w:val="0189429B"/>
    <w:rsid w:val="01AF7FA4"/>
    <w:rsid w:val="03F632B8"/>
    <w:rsid w:val="042A4439"/>
    <w:rsid w:val="04981A6B"/>
    <w:rsid w:val="04DC4BE6"/>
    <w:rsid w:val="05246794"/>
    <w:rsid w:val="05A43CC9"/>
    <w:rsid w:val="05F757E4"/>
    <w:rsid w:val="05FA4A08"/>
    <w:rsid w:val="065A26E8"/>
    <w:rsid w:val="0720680D"/>
    <w:rsid w:val="07AA16ED"/>
    <w:rsid w:val="08694387"/>
    <w:rsid w:val="08AC7813"/>
    <w:rsid w:val="09145B7F"/>
    <w:rsid w:val="0AB418D7"/>
    <w:rsid w:val="0AF021F4"/>
    <w:rsid w:val="0C515BE0"/>
    <w:rsid w:val="0D6964BF"/>
    <w:rsid w:val="0DCA396C"/>
    <w:rsid w:val="0E1F06F3"/>
    <w:rsid w:val="0E6A4AE1"/>
    <w:rsid w:val="0EB43258"/>
    <w:rsid w:val="0F173CE1"/>
    <w:rsid w:val="102221EE"/>
    <w:rsid w:val="105476B0"/>
    <w:rsid w:val="106B6B80"/>
    <w:rsid w:val="10842E73"/>
    <w:rsid w:val="10C37FFA"/>
    <w:rsid w:val="116D1AAF"/>
    <w:rsid w:val="11F96578"/>
    <w:rsid w:val="122C4F00"/>
    <w:rsid w:val="125640EB"/>
    <w:rsid w:val="12F62AFE"/>
    <w:rsid w:val="1515081E"/>
    <w:rsid w:val="1566403F"/>
    <w:rsid w:val="15817BE0"/>
    <w:rsid w:val="15935B94"/>
    <w:rsid w:val="174F60A8"/>
    <w:rsid w:val="195D149C"/>
    <w:rsid w:val="19ED7762"/>
    <w:rsid w:val="1AB77102"/>
    <w:rsid w:val="1AD438E8"/>
    <w:rsid w:val="1B6B266C"/>
    <w:rsid w:val="1BB07C21"/>
    <w:rsid w:val="1BCA45BC"/>
    <w:rsid w:val="1C032BDB"/>
    <w:rsid w:val="1C827403"/>
    <w:rsid w:val="1C854C9B"/>
    <w:rsid w:val="1CB90668"/>
    <w:rsid w:val="1E9402D8"/>
    <w:rsid w:val="1F4461A8"/>
    <w:rsid w:val="1F822E31"/>
    <w:rsid w:val="1F9504EC"/>
    <w:rsid w:val="20233A3E"/>
    <w:rsid w:val="206F327E"/>
    <w:rsid w:val="2147033A"/>
    <w:rsid w:val="217664FC"/>
    <w:rsid w:val="21BF36EF"/>
    <w:rsid w:val="22D263DD"/>
    <w:rsid w:val="2302435F"/>
    <w:rsid w:val="231844D6"/>
    <w:rsid w:val="235B0B55"/>
    <w:rsid w:val="248B317A"/>
    <w:rsid w:val="25463171"/>
    <w:rsid w:val="26417638"/>
    <w:rsid w:val="27223CF6"/>
    <w:rsid w:val="273D68E2"/>
    <w:rsid w:val="29A856C2"/>
    <w:rsid w:val="2A943B40"/>
    <w:rsid w:val="2B25480B"/>
    <w:rsid w:val="2BCB2B92"/>
    <w:rsid w:val="2BEA35C1"/>
    <w:rsid w:val="2C2C43DC"/>
    <w:rsid w:val="2D612A96"/>
    <w:rsid w:val="2DA570A1"/>
    <w:rsid w:val="2DEF75CB"/>
    <w:rsid w:val="2EE32675"/>
    <w:rsid w:val="2FF00E28"/>
    <w:rsid w:val="2FFC6E20"/>
    <w:rsid w:val="301E436E"/>
    <w:rsid w:val="30D94283"/>
    <w:rsid w:val="31224E71"/>
    <w:rsid w:val="313D02C1"/>
    <w:rsid w:val="319A202F"/>
    <w:rsid w:val="329B28ED"/>
    <w:rsid w:val="334A4038"/>
    <w:rsid w:val="34313340"/>
    <w:rsid w:val="34361AAB"/>
    <w:rsid w:val="35F710FF"/>
    <w:rsid w:val="381A57DC"/>
    <w:rsid w:val="386E0447"/>
    <w:rsid w:val="38E345A4"/>
    <w:rsid w:val="39165DB7"/>
    <w:rsid w:val="395C2A85"/>
    <w:rsid w:val="39F46471"/>
    <w:rsid w:val="3A3E793E"/>
    <w:rsid w:val="3CD65558"/>
    <w:rsid w:val="3E282CCC"/>
    <w:rsid w:val="3EF51A6A"/>
    <w:rsid w:val="3FE60B61"/>
    <w:rsid w:val="40714D32"/>
    <w:rsid w:val="424B60D4"/>
    <w:rsid w:val="426221A6"/>
    <w:rsid w:val="42771B93"/>
    <w:rsid w:val="43125E02"/>
    <w:rsid w:val="438272CC"/>
    <w:rsid w:val="45BA3EC5"/>
    <w:rsid w:val="46F83450"/>
    <w:rsid w:val="47F60AFC"/>
    <w:rsid w:val="48AD006C"/>
    <w:rsid w:val="4A6A1518"/>
    <w:rsid w:val="4BAF55C0"/>
    <w:rsid w:val="4BB61F6B"/>
    <w:rsid w:val="4D3D4254"/>
    <w:rsid w:val="4D7C5826"/>
    <w:rsid w:val="4E4C458A"/>
    <w:rsid w:val="4EE27D5D"/>
    <w:rsid w:val="4FEC653C"/>
    <w:rsid w:val="50CF3C9F"/>
    <w:rsid w:val="50FB60FC"/>
    <w:rsid w:val="51312155"/>
    <w:rsid w:val="5166554D"/>
    <w:rsid w:val="51A47E83"/>
    <w:rsid w:val="53A152C1"/>
    <w:rsid w:val="540D57DA"/>
    <w:rsid w:val="55B242F1"/>
    <w:rsid w:val="55C953EA"/>
    <w:rsid w:val="560D71AE"/>
    <w:rsid w:val="56607EC6"/>
    <w:rsid w:val="56C25ACE"/>
    <w:rsid w:val="57867133"/>
    <w:rsid w:val="57AC4F24"/>
    <w:rsid w:val="57E049F3"/>
    <w:rsid w:val="580F1522"/>
    <w:rsid w:val="587F2524"/>
    <w:rsid w:val="58EA16A0"/>
    <w:rsid w:val="591D4303"/>
    <w:rsid w:val="59B627D2"/>
    <w:rsid w:val="5A6312FC"/>
    <w:rsid w:val="5AEC5C36"/>
    <w:rsid w:val="5BDA4A86"/>
    <w:rsid w:val="5CC65C73"/>
    <w:rsid w:val="5D2A4C8A"/>
    <w:rsid w:val="5DC707D3"/>
    <w:rsid w:val="5E1227C0"/>
    <w:rsid w:val="5EBA5758"/>
    <w:rsid w:val="5F666C5D"/>
    <w:rsid w:val="600B73C5"/>
    <w:rsid w:val="621E3F72"/>
    <w:rsid w:val="62714BF6"/>
    <w:rsid w:val="633A0A3E"/>
    <w:rsid w:val="63A01A7F"/>
    <w:rsid w:val="659C0609"/>
    <w:rsid w:val="65AF4DB7"/>
    <w:rsid w:val="65DB2155"/>
    <w:rsid w:val="66060E16"/>
    <w:rsid w:val="66B66178"/>
    <w:rsid w:val="67ED3A1F"/>
    <w:rsid w:val="67F953FF"/>
    <w:rsid w:val="681B14CA"/>
    <w:rsid w:val="68AB2E5C"/>
    <w:rsid w:val="68EF39BB"/>
    <w:rsid w:val="6B0E711F"/>
    <w:rsid w:val="6D534BC6"/>
    <w:rsid w:val="6D655956"/>
    <w:rsid w:val="6D867D2B"/>
    <w:rsid w:val="6DCD1E17"/>
    <w:rsid w:val="6DD170D3"/>
    <w:rsid w:val="6E783A5F"/>
    <w:rsid w:val="6E7E311F"/>
    <w:rsid w:val="6E9E72F1"/>
    <w:rsid w:val="6EC7009B"/>
    <w:rsid w:val="6ED85F49"/>
    <w:rsid w:val="6EE60562"/>
    <w:rsid w:val="701B6060"/>
    <w:rsid w:val="70851F31"/>
    <w:rsid w:val="708D061F"/>
    <w:rsid w:val="70981637"/>
    <w:rsid w:val="70A33396"/>
    <w:rsid w:val="70B32030"/>
    <w:rsid w:val="70C976AE"/>
    <w:rsid w:val="72251BEF"/>
    <w:rsid w:val="72956A38"/>
    <w:rsid w:val="72E00526"/>
    <w:rsid w:val="73082E81"/>
    <w:rsid w:val="73393784"/>
    <w:rsid w:val="7376312F"/>
    <w:rsid w:val="73DF0C7D"/>
    <w:rsid w:val="744D6B26"/>
    <w:rsid w:val="74F36B32"/>
    <w:rsid w:val="761357D1"/>
    <w:rsid w:val="76A707F9"/>
    <w:rsid w:val="76AC28BF"/>
    <w:rsid w:val="76F0333C"/>
    <w:rsid w:val="775755D3"/>
    <w:rsid w:val="77F9730F"/>
    <w:rsid w:val="78D730A4"/>
    <w:rsid w:val="798918C5"/>
    <w:rsid w:val="7A14374C"/>
    <w:rsid w:val="7AD80FE7"/>
    <w:rsid w:val="7BC44592"/>
    <w:rsid w:val="7BCC2532"/>
    <w:rsid w:val="7C18144A"/>
    <w:rsid w:val="7CBB503A"/>
    <w:rsid w:val="7D000CC4"/>
    <w:rsid w:val="7D67237B"/>
    <w:rsid w:val="7E0C595B"/>
    <w:rsid w:val="7E213DCC"/>
    <w:rsid w:val="7E2A1929"/>
    <w:rsid w:val="7E2B7695"/>
    <w:rsid w:val="7E7A7741"/>
    <w:rsid w:val="7F6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F5E99"/>
  <w15:docId w15:val="{5620E94D-5E8F-471B-A3ED-AF9BC360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pc</cp:lastModifiedBy>
  <cp:revision>2</cp:revision>
  <dcterms:created xsi:type="dcterms:W3CDTF">2026-06-29T05:39:00Z</dcterms:created>
  <dcterms:modified xsi:type="dcterms:W3CDTF">2026-06-29T05:39:00Z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AF21CB419A8F42689FCDCDA470DD0F70_11</vt:lpwstr>
  </property>
  <property fmtid="{D5CDD505-2E9C-101B-9397-08002B2CF9AE}" pid="4" name="KSOTemplateDocerSaveRecord">
    <vt:lpwstr>eyJoZGlkIjoiODc1ZTAwNTcxYmI4N2FiMDJmYzAzMzZlMWY1NzU1OWIiLCJ1c2VySWQiOiIxNjgzMjEwNTk3In0=</vt:lpwstr>
  </property>
</Properties>
</file>